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3A" w:rsidRDefault="00E0563A" w:rsidP="00E0563A">
      <w:pPr>
        <w:pStyle w:val="Title"/>
      </w:pPr>
      <w:r>
        <w:t>Disorders Worksheet</w:t>
      </w:r>
    </w:p>
    <w:p w:rsidR="00E0563A" w:rsidRDefault="00E0563A">
      <w:pPr>
        <w:rPr>
          <w:sz w:val="20"/>
          <w:szCs w:val="20"/>
        </w:rPr>
      </w:pPr>
      <w:r>
        <w:rPr>
          <w:sz w:val="20"/>
          <w:szCs w:val="20"/>
        </w:rPr>
        <w:t>For each disorder, identify the major symptoms and characteristics. Feel free to refer to your readings and course materials.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6509"/>
      </w:tblGrid>
      <w:tr w:rsidR="00E0563A" w:rsidRPr="00E0563A" w:rsidTr="00E0563A">
        <w:tc>
          <w:tcPr>
            <w:tcW w:w="2898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Anxiety Disorders 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Generalized Anxiety Disorder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Phobias 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Specific Phobia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Social Phobia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Agoraphobia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Panic Disorder 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Obsessive-Compulsive Disorder 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E0563A" w:rsidRPr="00813353" w:rsidRDefault="00E0563A" w:rsidP="00E0563A">
      <w:pPr>
        <w:rPr>
          <w:sz w:val="20"/>
          <w:szCs w:val="20"/>
        </w:rPr>
      </w:pPr>
      <w:r w:rsidRPr="00E0563A">
        <w:rPr>
          <w:sz w:val="20"/>
          <w:szCs w:val="20"/>
        </w:rPr>
        <w:t xml:space="preserve"> </w:t>
      </w:r>
      <w:r w:rsidRPr="00E0563A">
        <w:rPr>
          <w:sz w:val="20"/>
          <w:szCs w:val="20"/>
        </w:rPr>
        <w:tab/>
      </w:r>
      <w:r w:rsidRPr="00E0563A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6513"/>
      </w:tblGrid>
      <w:tr w:rsidR="00E0563A" w:rsidRPr="00E0563A" w:rsidTr="00E0563A">
        <w:tc>
          <w:tcPr>
            <w:tcW w:w="2898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Mood  Disorders 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Major Depression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Bipolar Disorder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7D5AA5" w:rsidRDefault="007D5AA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6505"/>
      </w:tblGrid>
      <w:tr w:rsidR="00E0563A" w:rsidRPr="00E0563A" w:rsidTr="00E0563A">
        <w:tc>
          <w:tcPr>
            <w:tcW w:w="2898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Schizophrenia 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Paranoid Schizophrenia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Disorganized Schizophrenia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Catatonic Schizophrenia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7D5AA5" w:rsidRPr="00813353" w:rsidRDefault="007D5AA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6511"/>
      </w:tblGrid>
      <w:tr w:rsidR="00E0563A" w:rsidRPr="00E0563A" w:rsidTr="00E0563A">
        <w:tc>
          <w:tcPr>
            <w:tcW w:w="2898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Other Disorders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Personality Disorders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Antisocial Personality Disorder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Dissociative Disorders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Dissociative Identity Disorder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E0563A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Borderline Personality Disorder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7D5AA5" w:rsidRPr="00813353" w:rsidRDefault="007D5AA5" w:rsidP="00E0563A">
      <w:pPr>
        <w:rPr>
          <w:sz w:val="20"/>
          <w:szCs w:val="20"/>
        </w:rPr>
      </w:pPr>
    </w:p>
    <w:sectPr w:rsidR="007D5AA5" w:rsidRPr="00813353" w:rsidSect="003A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61170"/>
    <w:rsid w:val="000C170D"/>
    <w:rsid w:val="000D0D98"/>
    <w:rsid w:val="001A22B9"/>
    <w:rsid w:val="002F6395"/>
    <w:rsid w:val="003A5921"/>
    <w:rsid w:val="004D2E81"/>
    <w:rsid w:val="005F7520"/>
    <w:rsid w:val="0062734B"/>
    <w:rsid w:val="006D7A60"/>
    <w:rsid w:val="00713130"/>
    <w:rsid w:val="0076699A"/>
    <w:rsid w:val="00772695"/>
    <w:rsid w:val="007C5A7B"/>
    <w:rsid w:val="007D5AA5"/>
    <w:rsid w:val="007D7EEE"/>
    <w:rsid w:val="00813353"/>
    <w:rsid w:val="00986E19"/>
    <w:rsid w:val="00A3230E"/>
    <w:rsid w:val="00A87AF5"/>
    <w:rsid w:val="00B04BA1"/>
    <w:rsid w:val="00B53CF0"/>
    <w:rsid w:val="00BF35F7"/>
    <w:rsid w:val="00C6576C"/>
    <w:rsid w:val="00D83500"/>
    <w:rsid w:val="00DA0037"/>
    <w:rsid w:val="00DA57FB"/>
    <w:rsid w:val="00DC1DF9"/>
    <w:rsid w:val="00E03A83"/>
    <w:rsid w:val="00E0563A"/>
    <w:rsid w:val="00E72AC9"/>
    <w:rsid w:val="00F57CBB"/>
    <w:rsid w:val="00F6533F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42A18"/>
  <w15:docId w15:val="{2CA6A3C5-4B86-4771-A94B-E91CB186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563A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0563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E056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0563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05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0563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0563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05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0563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05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1DF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56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6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6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E056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E0563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E0563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E0563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E0563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056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0563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0563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56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0563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563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E0563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0563A"/>
    <w:rPr>
      <w:i/>
      <w:iCs/>
    </w:rPr>
  </w:style>
  <w:style w:type="paragraph" w:styleId="NoSpacing">
    <w:name w:val="No Spacing"/>
    <w:uiPriority w:val="1"/>
    <w:qFormat/>
    <w:rsid w:val="00E0563A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056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563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0563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63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63A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E0563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E0563A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E0563A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E0563A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563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563A"/>
    <w:pPr>
      <w:outlineLvl w:val="9"/>
    </w:pPr>
  </w:style>
  <w:style w:type="table" w:styleId="LightList-Accent1">
    <w:name w:val="Light List Accent 1"/>
    <w:basedOn w:val="TableNormal"/>
    <w:uiPriority w:val="61"/>
    <w:rsid w:val="00E0563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locked/>
    <w:rsid w:val="00E05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 Rob</dc:creator>
  <cp:keywords/>
  <dc:description/>
  <cp:lastModifiedBy>matthew vasquez</cp:lastModifiedBy>
  <cp:revision>2</cp:revision>
  <dcterms:created xsi:type="dcterms:W3CDTF">2016-09-05T11:14:00Z</dcterms:created>
  <dcterms:modified xsi:type="dcterms:W3CDTF">2016-09-05T11:14:00Z</dcterms:modified>
</cp:coreProperties>
</file>